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B1" w:rsidRDefault="00B17FB1" w:rsidP="004F2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D6D" w:rsidRDefault="00B76D6D" w:rsidP="00B76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Фестиваль исследовательских и творческих работ учащихся</w:t>
      </w:r>
    </w:p>
    <w:p w:rsidR="00B76D6D" w:rsidRDefault="00B76D6D" w:rsidP="00B76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«Портфолио»</w:t>
      </w:r>
    </w:p>
    <w:p w:rsidR="00B76D6D" w:rsidRDefault="00B76D6D" w:rsidP="00B76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«Учебный проект»</w:t>
      </w:r>
    </w:p>
    <w:p w:rsidR="00B76D6D" w:rsidRDefault="00B76D6D" w:rsidP="004F2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7FB1" w:rsidRDefault="00B17FB1" w:rsidP="00362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980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Усолье</w:t>
      </w:r>
      <w:r w:rsidR="003628B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Сибирское</w:t>
      </w:r>
      <w:r w:rsidR="003628B7">
        <w:rPr>
          <w:rFonts w:ascii="Times New Roman" w:hAnsi="Times New Roman" w:cs="Times New Roman"/>
          <w:sz w:val="28"/>
          <w:szCs w:val="28"/>
        </w:rPr>
        <w:t>,</w:t>
      </w:r>
      <w:r w:rsidR="00980577">
        <w:rPr>
          <w:rFonts w:ascii="Times New Roman" w:hAnsi="Times New Roman" w:cs="Times New Roman"/>
          <w:sz w:val="28"/>
          <w:szCs w:val="28"/>
        </w:rPr>
        <w:t xml:space="preserve"> </w:t>
      </w:r>
      <w:r w:rsidR="003628B7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B17FB1" w:rsidRDefault="00B17FB1" w:rsidP="004F2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B17FB1" w:rsidRPr="00604A9F" w:rsidRDefault="00B17FB1" w:rsidP="004F2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«Гимназия №9»</w:t>
      </w:r>
    </w:p>
    <w:p w:rsidR="00B17FB1" w:rsidRDefault="00B17FB1">
      <w:pPr>
        <w:pStyle w:val="a8"/>
        <w:rPr>
          <w:rFonts w:ascii="Cambria" w:hAnsi="Cambria" w:cs="Cambria"/>
          <w:sz w:val="72"/>
          <w:szCs w:val="72"/>
        </w:rPr>
      </w:pPr>
    </w:p>
    <w:p w:rsidR="00B17FB1" w:rsidRDefault="00B17FB1">
      <w:pPr>
        <w:pStyle w:val="a8"/>
        <w:rPr>
          <w:rFonts w:ascii="Cambria" w:hAnsi="Cambria" w:cs="Cambria"/>
          <w:sz w:val="72"/>
          <w:szCs w:val="72"/>
        </w:rPr>
      </w:pPr>
    </w:p>
    <w:p w:rsidR="00627E52" w:rsidRDefault="00627E52" w:rsidP="00627E52">
      <w:pPr>
        <w:shd w:val="clear" w:color="auto" w:fill="FFFFFF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</w:pPr>
    </w:p>
    <w:p w:rsidR="00B17FB1" w:rsidRDefault="00B17FB1" w:rsidP="00627E52">
      <w:pPr>
        <w:shd w:val="clear" w:color="auto" w:fill="FFFFFF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>Отч</w:t>
      </w:r>
      <w:r w:rsidR="00A60692"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>ё</w:t>
      </w:r>
      <w:r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>т о выполнении</w:t>
      </w:r>
    </w:p>
    <w:p w:rsidR="00B17FB1" w:rsidRDefault="00B17FB1" w:rsidP="008E5771">
      <w:pPr>
        <w:pStyle w:val="a8"/>
        <w:ind w:left="-550"/>
        <w:jc w:val="center"/>
        <w:rPr>
          <w:rFonts w:ascii="Cambria" w:hAnsi="Cambria" w:cs="Cambria"/>
          <w:sz w:val="72"/>
          <w:szCs w:val="72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>и</w:t>
      </w:r>
      <w:r w:rsidRPr="0073326E"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>сследовательск</w:t>
      </w:r>
      <w:r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>ого</w:t>
      </w:r>
      <w:r w:rsidRPr="0073326E"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 xml:space="preserve"> проект</w:t>
      </w:r>
      <w:r>
        <w:rPr>
          <w:rFonts w:ascii="Times New Roman" w:hAnsi="Times New Roman" w:cs="Times New Roman"/>
          <w:b/>
          <w:bCs/>
          <w:color w:val="000000"/>
          <w:spacing w:val="-7"/>
          <w:sz w:val="44"/>
          <w:szCs w:val="44"/>
        </w:rPr>
        <w:t>а</w:t>
      </w:r>
    </w:p>
    <w:p w:rsidR="00B17FB1" w:rsidRPr="00D14F28" w:rsidRDefault="00B17FB1" w:rsidP="00D14F28">
      <w:pPr>
        <w:pStyle w:val="uk-margin"/>
        <w:jc w:val="center"/>
        <w:rPr>
          <w:sz w:val="72"/>
          <w:szCs w:val="72"/>
        </w:rPr>
      </w:pPr>
      <w:r w:rsidRPr="00D14F28">
        <w:rPr>
          <w:b/>
          <w:bCs/>
          <w:color w:val="5F497A" w:themeColor="accent4" w:themeShade="BF"/>
          <w:sz w:val="72"/>
          <w:szCs w:val="72"/>
        </w:rPr>
        <w:t>«</w:t>
      </w:r>
      <w:r w:rsidR="00D14F28" w:rsidRPr="00D14F28">
        <w:rPr>
          <w:sz w:val="72"/>
          <w:szCs w:val="72"/>
        </w:rPr>
        <w:t>Применение подобия к доказательству теорем и решению задач</w:t>
      </w:r>
      <w:r w:rsidRPr="00D14F28">
        <w:rPr>
          <w:b/>
          <w:bCs/>
          <w:color w:val="5F497A" w:themeColor="accent4" w:themeShade="BF"/>
          <w:sz w:val="72"/>
          <w:szCs w:val="72"/>
        </w:rPr>
        <w:t>»</w:t>
      </w:r>
    </w:p>
    <w:p w:rsidR="00B17FB1" w:rsidRDefault="00B17FB1" w:rsidP="004F205C">
      <w:pPr>
        <w:pStyle w:val="a8"/>
        <w:rPr>
          <w:rFonts w:ascii="Cambria" w:hAnsi="Cambria" w:cs="Cambria"/>
          <w:sz w:val="36"/>
          <w:szCs w:val="36"/>
        </w:rPr>
      </w:pPr>
    </w:p>
    <w:p w:rsidR="00B17FB1" w:rsidRDefault="00B17FB1">
      <w:pPr>
        <w:pStyle w:val="a8"/>
        <w:rPr>
          <w:rFonts w:ascii="Cambria" w:hAnsi="Cambria" w:cs="Cambria"/>
          <w:sz w:val="36"/>
          <w:szCs w:val="36"/>
        </w:rPr>
      </w:pPr>
    </w:p>
    <w:p w:rsidR="00B17FB1" w:rsidRDefault="00B17FB1">
      <w:pPr>
        <w:pStyle w:val="a8"/>
        <w:rPr>
          <w:rFonts w:ascii="Cambria" w:hAnsi="Cambria" w:cs="Cambria"/>
          <w:sz w:val="36"/>
          <w:szCs w:val="36"/>
        </w:rPr>
      </w:pPr>
    </w:p>
    <w:p w:rsidR="00B17FB1" w:rsidRDefault="00B17FB1">
      <w:pPr>
        <w:pStyle w:val="a8"/>
        <w:rPr>
          <w:rFonts w:ascii="Cambria" w:hAnsi="Cambria" w:cs="Cambria"/>
          <w:sz w:val="36"/>
          <w:szCs w:val="36"/>
        </w:rPr>
      </w:pPr>
    </w:p>
    <w:p w:rsidR="00B17FB1" w:rsidRDefault="00B17FB1">
      <w:pPr>
        <w:pStyle w:val="a8"/>
        <w:rPr>
          <w:rFonts w:ascii="Cambria" w:hAnsi="Cambria" w:cs="Cambria"/>
          <w:sz w:val="36"/>
          <w:szCs w:val="36"/>
        </w:rPr>
      </w:pPr>
    </w:p>
    <w:p w:rsidR="00786067" w:rsidRDefault="00B81C5B" w:rsidP="00D14F28">
      <w:pPr>
        <w:tabs>
          <w:tab w:val="left" w:pos="7020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Выполнил</w:t>
      </w:r>
      <w:r w:rsidR="00D14F28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B17FB1" w:rsidRPr="00BB71E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860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86067" w:rsidRPr="00980577" w:rsidRDefault="00D14F28" w:rsidP="00D14F28">
      <w:pPr>
        <w:tabs>
          <w:tab w:val="left" w:pos="7020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Иванова Татьяна Владимировна, </w:t>
      </w:r>
    </w:p>
    <w:p w:rsidR="00786067" w:rsidRPr="00980577" w:rsidRDefault="00D14F28" w:rsidP="00D14F28">
      <w:pPr>
        <w:tabs>
          <w:tab w:val="left" w:pos="7020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Воеводина Ольга Игоревна,  </w:t>
      </w:r>
    </w:p>
    <w:p w:rsidR="00786067" w:rsidRPr="00980577" w:rsidRDefault="00D14F28" w:rsidP="00D14F28">
      <w:pPr>
        <w:tabs>
          <w:tab w:val="left" w:pos="7020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>Браценюк</w:t>
      </w:r>
      <w:proofErr w:type="spellEnd"/>
      <w:r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Екатерина Александровна</w:t>
      </w:r>
      <w:proofErr w:type="gramStart"/>
      <w:r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86067"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86067"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14F28" w:rsidRPr="00980577" w:rsidRDefault="00D14F28" w:rsidP="00D14F28">
      <w:pPr>
        <w:tabs>
          <w:tab w:val="left" w:pos="7020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0577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ученицы 8 «Б» класса</w:t>
      </w:r>
    </w:p>
    <w:p w:rsidR="00D14F28" w:rsidRPr="00D14F28" w:rsidRDefault="00980577" w:rsidP="00D14F28">
      <w:pPr>
        <w:tabs>
          <w:tab w:val="left" w:pos="7020"/>
        </w:tabs>
        <w:spacing w:after="0" w:line="240" w:lineRule="auto"/>
        <w:ind w:left="3828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r w:rsidR="00D14F28">
        <w:rPr>
          <w:rFonts w:ascii="Times New Roman" w:hAnsi="Times New Roman" w:cs="Times New Roman"/>
          <w:sz w:val="28"/>
          <w:szCs w:val="28"/>
        </w:rPr>
        <w:t>«Гимназия №9»</w:t>
      </w:r>
    </w:p>
    <w:p w:rsidR="00B17FB1" w:rsidRPr="000177AA" w:rsidRDefault="00B17FB1" w:rsidP="00336D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7FB1" w:rsidRPr="000177AA" w:rsidRDefault="00B17FB1" w:rsidP="00336D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7FB1" w:rsidRDefault="00B17FB1" w:rsidP="00627E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7AA">
        <w:rPr>
          <w:rFonts w:ascii="Times New Roman" w:hAnsi="Times New Roman" w:cs="Times New Roman"/>
          <w:sz w:val="28"/>
          <w:szCs w:val="28"/>
        </w:rPr>
        <w:t>201</w:t>
      </w:r>
      <w:r w:rsidR="00D14F28">
        <w:rPr>
          <w:rFonts w:ascii="Times New Roman" w:hAnsi="Times New Roman" w:cs="Times New Roman"/>
          <w:sz w:val="28"/>
          <w:szCs w:val="28"/>
        </w:rPr>
        <w:t>6</w:t>
      </w:r>
      <w:r w:rsidRPr="000177AA">
        <w:rPr>
          <w:rFonts w:ascii="Times New Roman" w:hAnsi="Times New Roman" w:cs="Times New Roman"/>
          <w:sz w:val="28"/>
          <w:szCs w:val="28"/>
        </w:rPr>
        <w:t>год</w:t>
      </w:r>
    </w:p>
    <w:p w:rsidR="005D5BE7" w:rsidRDefault="005D5BE7" w:rsidP="00262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7FB1" w:rsidRPr="000B39E3" w:rsidRDefault="00B17FB1" w:rsidP="00262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9E3">
        <w:rPr>
          <w:rFonts w:ascii="Times New Roman" w:hAnsi="Times New Roman" w:cs="Times New Roman"/>
          <w:b/>
          <w:sz w:val="28"/>
          <w:szCs w:val="28"/>
        </w:rPr>
        <w:lastRenderedPageBreak/>
        <w:t>ПЛАН</w:t>
      </w:r>
    </w:p>
    <w:tbl>
      <w:tblPr>
        <w:tblpPr w:leftFromText="180" w:rightFromText="180" w:vertAnchor="text" w:horzAnchor="margin" w:tblpY="163"/>
        <w:tblW w:w="9571" w:type="dxa"/>
        <w:tblLook w:val="01E0" w:firstRow="1" w:lastRow="1" w:firstColumn="1" w:lastColumn="1" w:noHBand="0" w:noVBand="0"/>
      </w:tblPr>
      <w:tblGrid>
        <w:gridCol w:w="1242"/>
        <w:gridCol w:w="7223"/>
        <w:gridCol w:w="1106"/>
      </w:tblGrid>
      <w:tr w:rsidR="00262E7F" w:rsidRPr="000B39E3" w:rsidTr="00262E7F">
        <w:tc>
          <w:tcPr>
            <w:tcW w:w="1242" w:type="dxa"/>
          </w:tcPr>
          <w:p w:rsidR="00262E7F" w:rsidRPr="000B39E3" w:rsidRDefault="00A92E95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223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 </w:t>
            </w:r>
          </w:p>
        </w:tc>
        <w:tc>
          <w:tcPr>
            <w:tcW w:w="1106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2E7F" w:rsidRPr="000B39E3" w:rsidTr="00262E7F">
        <w:tc>
          <w:tcPr>
            <w:tcW w:w="1242" w:type="dxa"/>
          </w:tcPr>
          <w:p w:rsidR="00262E7F" w:rsidRPr="000B39E3" w:rsidRDefault="00A92E95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223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sz w:val="28"/>
                <w:szCs w:val="28"/>
              </w:rPr>
              <w:t>Определение темы работы с обоснованием её актуальности. Постановка цели и задач проекта.</w:t>
            </w:r>
          </w:p>
        </w:tc>
        <w:tc>
          <w:tcPr>
            <w:tcW w:w="1106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E7F" w:rsidRPr="000B39E3" w:rsidTr="00262E7F">
        <w:trPr>
          <w:trHeight w:val="511"/>
        </w:trPr>
        <w:tc>
          <w:tcPr>
            <w:tcW w:w="1242" w:type="dxa"/>
          </w:tcPr>
          <w:p w:rsidR="00262E7F" w:rsidRPr="000B39E3" w:rsidRDefault="00A92E95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223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sz w:val="28"/>
                <w:szCs w:val="28"/>
              </w:rPr>
              <w:t>План работы.</w:t>
            </w:r>
          </w:p>
        </w:tc>
        <w:tc>
          <w:tcPr>
            <w:tcW w:w="1106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E7F" w:rsidRPr="000B39E3" w:rsidTr="00262E7F">
        <w:trPr>
          <w:trHeight w:val="525"/>
        </w:trPr>
        <w:tc>
          <w:tcPr>
            <w:tcW w:w="1242" w:type="dxa"/>
          </w:tcPr>
          <w:p w:rsidR="00262E7F" w:rsidRPr="000B39E3" w:rsidRDefault="00A92E95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223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sz w:val="28"/>
                <w:szCs w:val="28"/>
              </w:rPr>
              <w:t xml:space="preserve">Обзор источников информации. </w:t>
            </w:r>
          </w:p>
        </w:tc>
        <w:tc>
          <w:tcPr>
            <w:tcW w:w="1106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E7F" w:rsidRPr="000B39E3" w:rsidTr="00262E7F">
        <w:tc>
          <w:tcPr>
            <w:tcW w:w="1242" w:type="dxa"/>
          </w:tcPr>
          <w:p w:rsidR="00262E7F" w:rsidRPr="000B39E3" w:rsidRDefault="00A92E95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223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часть. Описание проделанной работы.</w:t>
            </w:r>
          </w:p>
        </w:tc>
        <w:tc>
          <w:tcPr>
            <w:tcW w:w="1106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E7F" w:rsidRPr="000B39E3" w:rsidTr="00262E7F">
        <w:tc>
          <w:tcPr>
            <w:tcW w:w="1242" w:type="dxa"/>
          </w:tcPr>
          <w:p w:rsidR="00262E7F" w:rsidRPr="000B39E3" w:rsidRDefault="00A92E95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223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Выводы. </w:t>
            </w:r>
          </w:p>
        </w:tc>
        <w:tc>
          <w:tcPr>
            <w:tcW w:w="1106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E7F" w:rsidRPr="000B39E3" w:rsidTr="00262E7F">
        <w:tc>
          <w:tcPr>
            <w:tcW w:w="1242" w:type="dxa"/>
          </w:tcPr>
          <w:p w:rsidR="00262E7F" w:rsidRPr="000B39E3" w:rsidRDefault="00A92E95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223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9E3">
              <w:rPr>
                <w:rFonts w:ascii="Times New Roman" w:hAnsi="Times New Roman" w:cs="Times New Roman"/>
                <w:b/>
                <w:sz w:val="28"/>
                <w:szCs w:val="28"/>
              </w:rPr>
              <w:t>Список литературы и использованных источников информации.</w:t>
            </w:r>
          </w:p>
        </w:tc>
        <w:tc>
          <w:tcPr>
            <w:tcW w:w="1106" w:type="dxa"/>
          </w:tcPr>
          <w:p w:rsidR="00262E7F" w:rsidRPr="000B39E3" w:rsidRDefault="00262E7F" w:rsidP="00262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B17FB1" w:rsidRPr="00262E7F" w:rsidRDefault="00B17FB1" w:rsidP="00262E7F">
      <w:pPr>
        <w:rPr>
          <w:sz w:val="28"/>
          <w:szCs w:val="28"/>
        </w:rPr>
      </w:pPr>
    </w:p>
    <w:p w:rsidR="00A5555C" w:rsidRPr="00262E7F" w:rsidRDefault="00A5555C" w:rsidP="00262E7F">
      <w:pPr>
        <w:rPr>
          <w:sz w:val="28"/>
          <w:szCs w:val="28"/>
        </w:rPr>
      </w:pPr>
    </w:p>
    <w:p w:rsidR="00A5555C" w:rsidRPr="00262E7F" w:rsidRDefault="00A5555C" w:rsidP="00262E7F">
      <w:pPr>
        <w:rPr>
          <w:sz w:val="28"/>
          <w:szCs w:val="28"/>
        </w:rPr>
      </w:pPr>
    </w:p>
    <w:p w:rsidR="00A5555C" w:rsidRPr="00262E7F" w:rsidRDefault="00A5555C" w:rsidP="00262E7F">
      <w:pPr>
        <w:rPr>
          <w:sz w:val="28"/>
          <w:szCs w:val="28"/>
        </w:rPr>
      </w:pPr>
    </w:p>
    <w:p w:rsidR="00A5555C" w:rsidRPr="00262E7F" w:rsidRDefault="00A5555C" w:rsidP="00262E7F">
      <w:pPr>
        <w:rPr>
          <w:sz w:val="28"/>
          <w:szCs w:val="28"/>
        </w:rPr>
      </w:pPr>
    </w:p>
    <w:p w:rsidR="000B39E3" w:rsidRDefault="000B39E3" w:rsidP="00262E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B17FB1" w:rsidRPr="00080DB9" w:rsidRDefault="00187E9D" w:rsidP="00080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17FB1" w:rsidRPr="00080DB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87E9D" w:rsidRPr="00080DB9" w:rsidRDefault="00187E9D" w:rsidP="00080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B76D6D" w:rsidRPr="00080DB9">
        <w:rPr>
          <w:rFonts w:ascii="Times New Roman" w:hAnsi="Times New Roman" w:cs="Times New Roman"/>
          <w:b/>
          <w:sz w:val="28"/>
          <w:szCs w:val="28"/>
        </w:rPr>
        <w:t>Определение темы работы с обоснованием её актуальности. Постановка цели и задач проекта.</w:t>
      </w:r>
    </w:p>
    <w:p w:rsidR="00972632" w:rsidRPr="00080DB9" w:rsidRDefault="00972632" w:rsidP="00080D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 xml:space="preserve">Однажды мы встретили такой рассказ о подобии: </w:t>
      </w:r>
    </w:p>
    <w:p w:rsidR="00972632" w:rsidRPr="00080DB9" w:rsidRDefault="00972632" w:rsidP="00080D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В один день, когда светило солнце Фалес и главный жрец храма Изиды проходили рядом с пирамидой Хеопса.</w:t>
      </w:r>
    </w:p>
    <w:p w:rsidR="00972632" w:rsidRPr="00080DB9" w:rsidRDefault="00972632" w:rsidP="00080DB9">
      <w:pPr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- Знаете ли, какова высота этой пирамиды? - спросил Фалес.</w:t>
      </w:r>
    </w:p>
    <w:p w:rsidR="00972632" w:rsidRPr="00080DB9" w:rsidRDefault="00972632" w:rsidP="00080D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- Нет, друг мой, - сказал жрец - Древние не сохранили нам знания о высоте этого строения, а наши знания недостаточны и не дают возможности судить о высоте даже в общем.</w:t>
      </w:r>
    </w:p>
    <w:p w:rsidR="00972632" w:rsidRPr="00080DB9" w:rsidRDefault="00972632" w:rsidP="00080D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- Но ведь я могу вполне точно сказать даже сейчас</w:t>
      </w:r>
      <w:r w:rsidR="00381925" w:rsidRPr="00080DB9">
        <w:rPr>
          <w:rFonts w:ascii="Times New Roman" w:hAnsi="Times New Roman" w:cs="Times New Roman"/>
          <w:sz w:val="28"/>
          <w:szCs w:val="28"/>
        </w:rPr>
        <w:t>,</w:t>
      </w:r>
      <w:r w:rsidRPr="00080DB9">
        <w:rPr>
          <w:rFonts w:ascii="Times New Roman" w:hAnsi="Times New Roman" w:cs="Times New Roman"/>
          <w:sz w:val="28"/>
          <w:szCs w:val="28"/>
        </w:rPr>
        <w:t xml:space="preserve"> какая высота этой пирамиды, - крикнул Фалес.</w:t>
      </w:r>
    </w:p>
    <w:p w:rsidR="00972632" w:rsidRPr="00080DB9" w:rsidRDefault="00972632" w:rsidP="00080D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Собрались другие люди…</w:t>
      </w:r>
    </w:p>
    <w:p w:rsidR="00972632" w:rsidRPr="00080DB9" w:rsidRDefault="00972632" w:rsidP="00080DB9">
      <w:pPr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 xml:space="preserve">- Вот смотрите, рост жреца 3 </w:t>
      </w:r>
      <w:proofErr w:type="gramStart"/>
      <w:r w:rsidRPr="00080DB9">
        <w:rPr>
          <w:rFonts w:ascii="Times New Roman" w:hAnsi="Times New Roman" w:cs="Times New Roman"/>
          <w:sz w:val="28"/>
          <w:szCs w:val="28"/>
        </w:rPr>
        <w:t>моих</w:t>
      </w:r>
      <w:proofErr w:type="gramEnd"/>
      <w:r w:rsidRPr="00080DB9">
        <w:rPr>
          <w:rFonts w:ascii="Times New Roman" w:hAnsi="Times New Roman" w:cs="Times New Roman"/>
          <w:sz w:val="28"/>
          <w:szCs w:val="28"/>
        </w:rPr>
        <w:t xml:space="preserve"> локтя. А вот его тень. Её длина сейчас такая же, как ни странно. И какой бы ты предмет ни взял, именно в этот час его тень равна его высоте.</w:t>
      </w:r>
    </w:p>
    <w:p w:rsidR="00972632" w:rsidRPr="00080DB9" w:rsidRDefault="00972632" w:rsidP="00080DB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 xml:space="preserve">Все кинулись измерять свою тень и свой рост и увидели, что Фалес Милетский прав. Мы заинтересовались данным текстом и  вскоре на уроках геометрии мы прошли теоремы о подобии и поняли содержание рассказа. Нам захотелось </w:t>
      </w:r>
      <w:proofErr w:type="gramStart"/>
      <w:r w:rsidRPr="00080DB9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080DB9">
        <w:rPr>
          <w:rFonts w:ascii="Times New Roman" w:hAnsi="Times New Roman" w:cs="Times New Roman"/>
          <w:sz w:val="28"/>
          <w:szCs w:val="28"/>
        </w:rPr>
        <w:t xml:space="preserve"> узнать про эту тем</w:t>
      </w:r>
      <w:r w:rsidR="00FA2447" w:rsidRPr="00080DB9">
        <w:rPr>
          <w:rFonts w:ascii="Times New Roman" w:hAnsi="Times New Roman" w:cs="Times New Roman"/>
          <w:sz w:val="28"/>
          <w:szCs w:val="28"/>
        </w:rPr>
        <w:t>у и закрепить полученные знания</w:t>
      </w:r>
      <w:r w:rsidRPr="00080DB9">
        <w:rPr>
          <w:rFonts w:ascii="Times New Roman" w:hAnsi="Times New Roman" w:cs="Times New Roman"/>
          <w:sz w:val="28"/>
          <w:szCs w:val="28"/>
        </w:rPr>
        <w:t>,</w:t>
      </w:r>
      <w:r w:rsidR="00FA2447" w:rsidRPr="00080DB9">
        <w:rPr>
          <w:rFonts w:ascii="Times New Roman" w:hAnsi="Times New Roman" w:cs="Times New Roman"/>
          <w:sz w:val="28"/>
          <w:szCs w:val="28"/>
        </w:rPr>
        <w:t xml:space="preserve"> </w:t>
      </w:r>
      <w:r w:rsidRPr="00080DB9">
        <w:rPr>
          <w:rFonts w:ascii="Times New Roman" w:hAnsi="Times New Roman" w:cs="Times New Roman"/>
          <w:sz w:val="28"/>
          <w:szCs w:val="28"/>
        </w:rPr>
        <w:t>создав электронный учебник, который может помочь ученикам.</w:t>
      </w:r>
    </w:p>
    <w:p w:rsidR="00414179" w:rsidRPr="00080DB9" w:rsidRDefault="00972632" w:rsidP="00080D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0DB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557CBF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Результатом </w:t>
      </w:r>
      <w:r w:rsidR="00B17FB1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>(проектным продуктом)</w:t>
      </w:r>
      <w:r w:rsidR="00557CBF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D14F28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нашей </w:t>
      </w:r>
      <w:r w:rsidR="00B17FB1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деятельности должна стать</w:t>
      </w:r>
      <w:r w:rsidR="00557CBF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электронная книга, которая наглядно покажет учащимся данную тему.</w:t>
      </w:r>
    </w:p>
    <w:p w:rsidR="00B17FB1" w:rsidRPr="00080DB9" w:rsidRDefault="00B17FB1" w:rsidP="00080DB9">
      <w:pPr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>Дл</w:t>
      </w:r>
      <w:r w:rsidR="00D14F28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>я достижения поставленной цели мы</w:t>
      </w:r>
      <w:r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определил</w:t>
      </w:r>
      <w:r w:rsidR="00D14F28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="00557CBF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следующие задачи работы</w:t>
      </w:r>
      <w:r w:rsidR="001E150E" w:rsidRPr="00080DB9">
        <w:rPr>
          <w:rFonts w:ascii="Times New Roman" w:hAnsi="Times New Roman" w:cs="Times New Roman"/>
          <w:color w:val="000000"/>
          <w:spacing w:val="-2"/>
          <w:sz w:val="28"/>
          <w:szCs w:val="28"/>
        </w:rPr>
        <w:t>:</w:t>
      </w:r>
    </w:p>
    <w:p w:rsidR="00557CBF" w:rsidRPr="00080DB9" w:rsidRDefault="00557CBF" w:rsidP="00080DB9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0DB9">
        <w:rPr>
          <w:rFonts w:ascii="Times New Roman" w:hAnsi="Times New Roman" w:cs="Times New Roman"/>
          <w:iCs/>
          <w:sz w:val="28"/>
          <w:szCs w:val="28"/>
        </w:rPr>
        <w:t>Выяснить, как признаки подобия используется в доказательствах теорем и решении задач;</w:t>
      </w:r>
    </w:p>
    <w:p w:rsidR="00557CBF" w:rsidRPr="00080DB9" w:rsidRDefault="00557CBF" w:rsidP="00080DB9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0DB9">
        <w:rPr>
          <w:rFonts w:ascii="Times New Roman" w:hAnsi="Times New Roman" w:cs="Times New Roman"/>
          <w:iCs/>
          <w:sz w:val="28"/>
          <w:szCs w:val="28"/>
        </w:rPr>
        <w:t>Разобрать задачи, используя доказанные теоремы;</w:t>
      </w:r>
    </w:p>
    <w:p w:rsidR="00557CBF" w:rsidRPr="00080DB9" w:rsidRDefault="00557CBF" w:rsidP="00080DB9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Style w:val="af1"/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С помощью анкетирования выяснить, насколько хорошо ученики разбираются в данной теме.</w:t>
      </w:r>
    </w:p>
    <w:p w:rsidR="00A92E95" w:rsidRPr="00080DB9" w:rsidRDefault="00A92E95" w:rsidP="00080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7E9D" w:rsidRPr="00080DB9" w:rsidRDefault="00187E9D" w:rsidP="00080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1.2. </w:t>
      </w:r>
      <w:r w:rsidR="00B76D6D" w:rsidRPr="00080DB9">
        <w:rPr>
          <w:rFonts w:ascii="Times New Roman" w:hAnsi="Times New Roman" w:cs="Times New Roman"/>
          <w:b/>
          <w:sz w:val="28"/>
          <w:szCs w:val="28"/>
        </w:rPr>
        <w:t>План работы</w:t>
      </w:r>
      <w:r w:rsidRPr="00080DB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78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5"/>
        <w:gridCol w:w="6327"/>
        <w:gridCol w:w="2379"/>
      </w:tblGrid>
      <w:tr w:rsidR="004D541A" w:rsidRPr="00080DB9" w:rsidTr="00A92E95">
        <w:trPr>
          <w:trHeight w:val="291"/>
        </w:trPr>
        <w:tc>
          <w:tcPr>
            <w:tcW w:w="1075" w:type="dxa"/>
          </w:tcPr>
          <w:p w:rsidR="00187E9D" w:rsidRPr="00080DB9" w:rsidRDefault="00187E9D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27" w:type="dxa"/>
          </w:tcPr>
          <w:p w:rsidR="00187E9D" w:rsidRPr="00080DB9" w:rsidRDefault="00187E9D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Выбор темы, уточнение названия</w:t>
            </w:r>
          </w:p>
        </w:tc>
        <w:tc>
          <w:tcPr>
            <w:tcW w:w="2379" w:type="dxa"/>
          </w:tcPr>
          <w:p w:rsidR="00187E9D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1-10 октября 2015</w:t>
            </w:r>
          </w:p>
        </w:tc>
      </w:tr>
      <w:tr w:rsidR="004D541A" w:rsidRPr="00080DB9" w:rsidTr="00A92E95">
        <w:trPr>
          <w:trHeight w:val="273"/>
        </w:trPr>
        <w:tc>
          <w:tcPr>
            <w:tcW w:w="1075" w:type="dxa"/>
          </w:tcPr>
          <w:p w:rsidR="00187E9D" w:rsidRPr="00080DB9" w:rsidRDefault="00187E9D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27" w:type="dxa"/>
          </w:tcPr>
          <w:p w:rsidR="00187E9D" w:rsidRPr="00080DB9" w:rsidRDefault="00187E9D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Определение цели и задач проекта</w:t>
            </w:r>
          </w:p>
        </w:tc>
        <w:tc>
          <w:tcPr>
            <w:tcW w:w="2379" w:type="dxa"/>
          </w:tcPr>
          <w:p w:rsidR="00187E9D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10-20 октября 2015</w:t>
            </w:r>
          </w:p>
        </w:tc>
      </w:tr>
      <w:tr w:rsidR="00D14F28" w:rsidRPr="00080DB9" w:rsidTr="00A92E95">
        <w:trPr>
          <w:trHeight w:val="581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 xml:space="preserve">Выяснение что такое подобие - поиск сведений в библиотеках, в сети Интернет. 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Ноябрь 2015</w:t>
            </w:r>
          </w:p>
        </w:tc>
      </w:tr>
      <w:tr w:rsidR="00D14F28" w:rsidRPr="00080DB9" w:rsidTr="00A92E95">
        <w:trPr>
          <w:trHeight w:val="311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 xml:space="preserve">Поиск теорем и их доказательств 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Декабрь, январь 2015 - 2016</w:t>
            </w:r>
          </w:p>
        </w:tc>
      </w:tr>
      <w:tr w:rsidR="00D14F28" w:rsidRPr="00080DB9" w:rsidTr="00A92E95">
        <w:trPr>
          <w:trHeight w:val="581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Работа над электронной книгой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Январь 2016</w:t>
            </w:r>
          </w:p>
        </w:tc>
      </w:tr>
      <w:tr w:rsidR="00D14F28" w:rsidRPr="00080DB9" w:rsidTr="00A92E95">
        <w:trPr>
          <w:trHeight w:val="581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анкетирования среди </w:t>
            </w:r>
            <w:proofErr w:type="gramStart"/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80DB9">
              <w:rPr>
                <w:rFonts w:ascii="Times New Roman" w:hAnsi="Times New Roman" w:cs="Times New Roman"/>
                <w:sz w:val="28"/>
                <w:szCs w:val="28"/>
              </w:rPr>
              <w:t xml:space="preserve"> гимназии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20- 30 января 2016</w:t>
            </w:r>
          </w:p>
        </w:tc>
      </w:tr>
      <w:tr w:rsidR="00D14F28" w:rsidRPr="00080DB9" w:rsidTr="00A92E95">
        <w:trPr>
          <w:trHeight w:val="273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Написание исследовательской работы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Февраль 2016</w:t>
            </w:r>
          </w:p>
        </w:tc>
      </w:tr>
      <w:tr w:rsidR="00D14F28" w:rsidRPr="00080DB9" w:rsidTr="00A92E95">
        <w:trPr>
          <w:trHeight w:val="291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Оформление презентации проекта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Февраль 2016</w:t>
            </w:r>
          </w:p>
        </w:tc>
      </w:tr>
      <w:tr w:rsidR="00D14F28" w:rsidRPr="00080DB9" w:rsidTr="00A92E95">
        <w:trPr>
          <w:trHeight w:val="581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Защита проекта на научно-исследовательских конференциях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Март 2016</w:t>
            </w:r>
          </w:p>
        </w:tc>
      </w:tr>
      <w:tr w:rsidR="00D14F28" w:rsidRPr="00080DB9" w:rsidTr="00A92E95">
        <w:trPr>
          <w:trHeight w:val="291"/>
        </w:trPr>
        <w:tc>
          <w:tcPr>
            <w:tcW w:w="1075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27" w:type="dxa"/>
          </w:tcPr>
          <w:p w:rsidR="00D14F28" w:rsidRPr="00080DB9" w:rsidRDefault="00D14F28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Написание отчёта о реализации проекта</w:t>
            </w:r>
          </w:p>
        </w:tc>
        <w:tc>
          <w:tcPr>
            <w:tcW w:w="2379" w:type="dxa"/>
          </w:tcPr>
          <w:p w:rsidR="00D14F28" w:rsidRPr="00080DB9" w:rsidRDefault="000B39E3" w:rsidP="00080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DB9">
              <w:rPr>
                <w:rFonts w:ascii="Times New Roman" w:hAnsi="Times New Roman" w:cs="Times New Roman"/>
                <w:sz w:val="28"/>
                <w:szCs w:val="28"/>
              </w:rPr>
              <w:t>Февраль 2016</w:t>
            </w:r>
          </w:p>
        </w:tc>
      </w:tr>
    </w:tbl>
    <w:p w:rsidR="00B17FB1" w:rsidRPr="00080DB9" w:rsidRDefault="00B17FB1" w:rsidP="00080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4E6" w:rsidRPr="00080DB9" w:rsidRDefault="00553379" w:rsidP="00080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t>1.3. Обзор источников информации.</w:t>
      </w:r>
    </w:p>
    <w:p w:rsidR="00A92E95" w:rsidRPr="00080DB9" w:rsidRDefault="00972632" w:rsidP="00080D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Сведения о теоремах мы встречали на разнообразных интернет-сайтах. Мы проанализировали полученную информацию и выделили наиболее значимые моменты.</w:t>
      </w:r>
    </w:p>
    <w:p w:rsidR="00972632" w:rsidRPr="00080DB9" w:rsidRDefault="00972632" w:rsidP="00080DB9">
      <w:pPr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80DB9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Pr="00080DB9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Информации по нашей исследуемой проблеме имеется в достаточном количестве в различных источниках, поэтому все указанные в работе факты достоверны.</w:t>
      </w:r>
      <w:r w:rsidRPr="00080D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57CBF" w:rsidRPr="00080DB9" w:rsidRDefault="00557CBF" w:rsidP="00080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E95" w:rsidRPr="00080DB9" w:rsidRDefault="00A92E95" w:rsidP="00080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580F" w:rsidRDefault="0043580F" w:rsidP="00080D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0DB9" w:rsidRPr="00080DB9" w:rsidRDefault="00080DB9" w:rsidP="00080D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4E6" w:rsidRPr="00080DB9" w:rsidRDefault="00FF54E6" w:rsidP="00080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lastRenderedPageBreak/>
        <w:t>2. ОСНОВНАЯ ЧАСТЬ.</w:t>
      </w:r>
    </w:p>
    <w:p w:rsidR="00B76D6D" w:rsidRPr="00080DB9" w:rsidRDefault="00B76D6D" w:rsidP="00080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t>Описание проделанной работы</w:t>
      </w:r>
    </w:p>
    <w:p w:rsidR="007F614F" w:rsidRPr="00080DB9" w:rsidRDefault="00972632" w:rsidP="00080D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Свою работу над проектом мы начали с поиска информации о</w:t>
      </w:r>
      <w:r w:rsidRPr="00080DB9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применении подобия в разных источниках. Мы собрали все </w:t>
      </w:r>
      <w:proofErr w:type="gramStart"/>
      <w:r w:rsidRPr="00080DB9">
        <w:rPr>
          <w:rStyle w:val="apple-converted-space"/>
          <w:rFonts w:ascii="Times New Roman" w:hAnsi="Times New Roman" w:cs="Times New Roman"/>
          <w:sz w:val="28"/>
          <w:szCs w:val="28"/>
        </w:rPr>
        <w:t>теоремы</w:t>
      </w:r>
      <w:proofErr w:type="gramEnd"/>
      <w:r w:rsidRPr="00080DB9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касающиеся нашей темы, их доказательства, соответствующие задачи, ответили на все возникающие вопросы. </w:t>
      </w:r>
      <w:r w:rsidRPr="00080DB9">
        <w:rPr>
          <w:rFonts w:ascii="Times New Roman" w:hAnsi="Times New Roman" w:cs="Times New Roman"/>
          <w:sz w:val="28"/>
          <w:szCs w:val="28"/>
        </w:rPr>
        <w:t>В ходе работы над проектом мы изучили много литературных источников. Всю собранную нами информацию и сделанные в ходе исследования предположения мы оформили в виде проектного продукта – исследовательской работы и подготовили к ней электронный учебник и буклет.</w:t>
      </w:r>
      <w:r w:rsidRPr="00080DB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80DB9">
        <w:rPr>
          <w:rFonts w:ascii="Times New Roman" w:hAnsi="Times New Roman" w:cs="Times New Roman"/>
          <w:sz w:val="28"/>
          <w:szCs w:val="28"/>
        </w:rPr>
        <w:t>Работа над проектом шла в соответствии с составленным планом, появление новых сведений добавляло новые пункты нашего плана. Мы считаем, что цель проекта достигнута, все задачи полностью выполнены.</w:t>
      </w:r>
      <w:r w:rsidRPr="00080DB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262E7F" w:rsidRPr="00080DB9" w:rsidRDefault="00220855" w:rsidP="00080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76D6D" w:rsidRPr="00080DB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080DB9">
        <w:rPr>
          <w:rFonts w:ascii="Times New Roman" w:hAnsi="Times New Roman" w:cs="Times New Roman"/>
          <w:b/>
          <w:sz w:val="28"/>
          <w:szCs w:val="28"/>
        </w:rPr>
        <w:t>.</w:t>
      </w:r>
    </w:p>
    <w:p w:rsidR="00B17FB1" w:rsidRPr="00080DB9" w:rsidRDefault="00262E7F" w:rsidP="00080D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Работа над проектом очень увлекла нас и многому научила. В результате проделанной работы</w:t>
      </w:r>
      <w:r w:rsidR="00A92E95" w:rsidRPr="00080DB9">
        <w:rPr>
          <w:rFonts w:ascii="Times New Roman" w:hAnsi="Times New Roman" w:cs="Times New Roman"/>
          <w:sz w:val="28"/>
          <w:szCs w:val="28"/>
        </w:rPr>
        <w:t xml:space="preserve"> </w:t>
      </w:r>
      <w:r w:rsidRPr="00080DB9">
        <w:rPr>
          <w:rFonts w:ascii="Times New Roman" w:hAnsi="Times New Roman" w:cs="Times New Roman"/>
          <w:sz w:val="28"/>
          <w:szCs w:val="28"/>
        </w:rPr>
        <w:t>мы изучили теоремы о применении подобия, научились разбирать их на примерах. Разобрались, для чего нужны данные теоремы, дополнили свои знания о геометрии. Мы собрали всю эту информацию в один электронный учебник и надеемся, что он поможет другим ученикам получить знания и развиваться.</w:t>
      </w:r>
    </w:p>
    <w:p w:rsidR="00A92E95" w:rsidRPr="00080DB9" w:rsidRDefault="00A92E95" w:rsidP="00080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FB1" w:rsidRPr="00080DB9" w:rsidRDefault="00A420C2" w:rsidP="00080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DB9">
        <w:rPr>
          <w:rFonts w:ascii="Times New Roman" w:hAnsi="Times New Roman" w:cs="Times New Roman"/>
          <w:b/>
          <w:sz w:val="28"/>
          <w:szCs w:val="28"/>
        </w:rPr>
        <w:t>4. СПИСОК ЛИТЕРАТУРЫ</w:t>
      </w:r>
      <w:r w:rsidR="00B76D6D" w:rsidRPr="00080DB9">
        <w:rPr>
          <w:rFonts w:ascii="Times New Roman" w:hAnsi="Times New Roman" w:cs="Times New Roman"/>
          <w:b/>
          <w:sz w:val="28"/>
          <w:szCs w:val="28"/>
        </w:rPr>
        <w:t xml:space="preserve"> И ИСПОЛЬЗОВАННЫХ ИСТОЧНИКОВ ИНФОРМАЦИИ</w:t>
      </w:r>
      <w:r w:rsidRPr="00080DB9">
        <w:rPr>
          <w:rFonts w:ascii="Times New Roman" w:hAnsi="Times New Roman" w:cs="Times New Roman"/>
          <w:b/>
          <w:sz w:val="28"/>
          <w:szCs w:val="28"/>
        </w:rPr>
        <w:t>.</w:t>
      </w:r>
    </w:p>
    <w:p w:rsidR="00557CBF" w:rsidRPr="00080DB9" w:rsidRDefault="00080DB9" w:rsidP="00080DB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557CBF" w:rsidRPr="00080DB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http://interneturok.ru/ru/school/geometry/8-klass/povtorenie-kursa-geometrii-8-go-klassa/primenenie-podobiya-k-dokazatelstvu-teorem-i-resheniyu-zadach</w:t>
        </w:r>
      </w:hyperlink>
    </w:p>
    <w:p w:rsidR="00557CBF" w:rsidRPr="00080DB9" w:rsidRDefault="00080DB9" w:rsidP="00080DB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557CBF" w:rsidRPr="00080DB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http://www.resolventa.ru/demo/training.htm</w:t>
        </w:r>
      </w:hyperlink>
    </w:p>
    <w:p w:rsidR="00557CBF" w:rsidRPr="00080DB9" w:rsidRDefault="00080DB9" w:rsidP="00080DB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="00557CBF" w:rsidRPr="00080DB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https://vk.com/doc285561874_437178521?hash=64b4657f36aa0296ea&amp;dl=f0645e30a3a0f8187c</w:t>
        </w:r>
      </w:hyperlink>
    </w:p>
    <w:p w:rsidR="007F614F" w:rsidRPr="00080DB9" w:rsidRDefault="007F614F" w:rsidP="00080DB9">
      <w:pPr>
        <w:numPr>
          <w:ilvl w:val="0"/>
          <w:numId w:val="13"/>
        </w:numPr>
        <w:tabs>
          <w:tab w:val="clear" w:pos="360"/>
          <w:tab w:val="num" w:pos="0"/>
          <w:tab w:val="num" w:pos="142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 xml:space="preserve">Геометрия, 7-9. </w:t>
      </w:r>
      <w:proofErr w:type="spellStart"/>
      <w:r w:rsidRPr="00080DB9">
        <w:rPr>
          <w:rFonts w:ascii="Times New Roman" w:hAnsi="Times New Roman" w:cs="Times New Roman"/>
          <w:sz w:val="28"/>
          <w:szCs w:val="28"/>
        </w:rPr>
        <w:t>Л.С.Атанасян</w:t>
      </w:r>
      <w:proofErr w:type="spellEnd"/>
      <w:r w:rsidRPr="00080D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DB9">
        <w:rPr>
          <w:rFonts w:ascii="Times New Roman" w:hAnsi="Times New Roman" w:cs="Times New Roman"/>
          <w:sz w:val="28"/>
          <w:szCs w:val="28"/>
        </w:rPr>
        <w:t>В.Ф.Бутузов</w:t>
      </w:r>
      <w:proofErr w:type="spellEnd"/>
      <w:r w:rsidRPr="00080D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DB9">
        <w:rPr>
          <w:rFonts w:ascii="Times New Roman" w:hAnsi="Times New Roman" w:cs="Times New Roman"/>
          <w:sz w:val="28"/>
          <w:szCs w:val="28"/>
        </w:rPr>
        <w:t>С.В.Кадомцев</w:t>
      </w:r>
      <w:proofErr w:type="spellEnd"/>
      <w:r w:rsidRPr="00080DB9">
        <w:rPr>
          <w:rFonts w:ascii="Times New Roman" w:hAnsi="Times New Roman" w:cs="Times New Roman"/>
          <w:sz w:val="28"/>
          <w:szCs w:val="28"/>
        </w:rPr>
        <w:t xml:space="preserve"> и др.-М.: Просвещение, 2008.</w:t>
      </w:r>
    </w:p>
    <w:p w:rsidR="007F614F" w:rsidRPr="00080DB9" w:rsidRDefault="007F614F" w:rsidP="00080DB9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 xml:space="preserve">Глейзер Г.И. История математики в школе 7-8 классы: Пособие для учителей.- М.: Просвещение, 1982 </w:t>
      </w:r>
    </w:p>
    <w:p w:rsidR="007F614F" w:rsidRPr="00080DB9" w:rsidRDefault="007F614F" w:rsidP="00080DB9">
      <w:pPr>
        <w:numPr>
          <w:ilvl w:val="0"/>
          <w:numId w:val="13"/>
        </w:numPr>
        <w:tabs>
          <w:tab w:val="clear" w:pos="360"/>
          <w:tab w:val="num" w:pos="0"/>
          <w:tab w:val="left" w:pos="284"/>
          <w:tab w:val="num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lastRenderedPageBreak/>
        <w:t>Зив Б.Г. Дидактические материалы по геометрии для 8 класса. - М.: Дрофа, 2004</w:t>
      </w:r>
    </w:p>
    <w:p w:rsidR="007F614F" w:rsidRPr="00080DB9" w:rsidRDefault="007F614F" w:rsidP="00080DB9">
      <w:pPr>
        <w:numPr>
          <w:ilvl w:val="0"/>
          <w:numId w:val="13"/>
        </w:numPr>
        <w:tabs>
          <w:tab w:val="left" w:pos="284"/>
          <w:tab w:val="num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 xml:space="preserve">Зив Б.Г., </w:t>
      </w:r>
      <w:proofErr w:type="spellStart"/>
      <w:r w:rsidRPr="00080DB9">
        <w:rPr>
          <w:rFonts w:ascii="Times New Roman" w:hAnsi="Times New Roman" w:cs="Times New Roman"/>
          <w:sz w:val="28"/>
          <w:szCs w:val="28"/>
        </w:rPr>
        <w:t>Мейлер</w:t>
      </w:r>
      <w:proofErr w:type="spellEnd"/>
      <w:r w:rsidRPr="00080DB9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spellStart"/>
      <w:r w:rsidRPr="00080DB9">
        <w:rPr>
          <w:rFonts w:ascii="Times New Roman" w:hAnsi="Times New Roman" w:cs="Times New Roman"/>
          <w:sz w:val="28"/>
          <w:szCs w:val="28"/>
        </w:rPr>
        <w:t>Баханский</w:t>
      </w:r>
      <w:proofErr w:type="spellEnd"/>
      <w:r w:rsidRPr="00080DB9">
        <w:rPr>
          <w:rFonts w:ascii="Times New Roman" w:hAnsi="Times New Roman" w:cs="Times New Roman"/>
          <w:sz w:val="28"/>
          <w:szCs w:val="28"/>
        </w:rPr>
        <w:t xml:space="preserve"> А.Т. Задачи по геометрии. - М.: Просвещение, 2000</w:t>
      </w:r>
    </w:p>
    <w:p w:rsidR="007F614F" w:rsidRPr="00080DB9" w:rsidRDefault="007F614F" w:rsidP="00080DB9">
      <w:pPr>
        <w:numPr>
          <w:ilvl w:val="0"/>
          <w:numId w:val="13"/>
        </w:numPr>
        <w:tabs>
          <w:tab w:val="left" w:pos="284"/>
          <w:tab w:val="num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0DB9">
        <w:rPr>
          <w:rFonts w:ascii="Times New Roman" w:hAnsi="Times New Roman" w:cs="Times New Roman"/>
          <w:sz w:val="28"/>
          <w:szCs w:val="28"/>
        </w:rPr>
        <w:t>Кукарцев</w:t>
      </w:r>
      <w:proofErr w:type="spellEnd"/>
      <w:r w:rsidRPr="00080DB9">
        <w:rPr>
          <w:rFonts w:ascii="Times New Roman" w:hAnsi="Times New Roman" w:cs="Times New Roman"/>
          <w:sz w:val="28"/>
          <w:szCs w:val="28"/>
        </w:rPr>
        <w:t xml:space="preserve"> Г.И. Сборник задач по геометрии в рисунках и тестах для 7-9 классов. - М.: Аквариум, 1999</w:t>
      </w:r>
    </w:p>
    <w:p w:rsidR="007F614F" w:rsidRPr="00080DB9" w:rsidRDefault="007F614F" w:rsidP="00080DB9">
      <w:pPr>
        <w:numPr>
          <w:ilvl w:val="0"/>
          <w:numId w:val="13"/>
        </w:numPr>
        <w:tabs>
          <w:tab w:val="left" w:pos="284"/>
          <w:tab w:val="num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</w:rPr>
        <w:t>Никольский С.Н. Подобные треугольники. – М.//1-ое сентября, приложения «Математика», 1999, №3</w:t>
      </w:r>
    </w:p>
    <w:p w:rsidR="007F614F" w:rsidRPr="00080DB9" w:rsidRDefault="007F614F" w:rsidP="00080DB9">
      <w:pPr>
        <w:numPr>
          <w:ilvl w:val="0"/>
          <w:numId w:val="13"/>
        </w:numPr>
        <w:tabs>
          <w:tab w:val="left" w:pos="284"/>
          <w:tab w:val="num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0DB9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080DB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080DB9">
        <w:rPr>
          <w:rFonts w:ascii="Times New Roman" w:hAnsi="Times New Roman" w:cs="Times New Roman"/>
          <w:sz w:val="28"/>
          <w:szCs w:val="28"/>
        </w:rPr>
        <w:t>диск  «</w:t>
      </w:r>
      <w:proofErr w:type="gramEnd"/>
      <w:r w:rsidRPr="00080DB9">
        <w:rPr>
          <w:rFonts w:ascii="Times New Roman" w:hAnsi="Times New Roman" w:cs="Times New Roman"/>
          <w:sz w:val="28"/>
          <w:szCs w:val="28"/>
        </w:rPr>
        <w:t>Открытая математика (планиметрия)» .</w:t>
      </w:r>
    </w:p>
    <w:p w:rsidR="00557CBF" w:rsidRPr="00080DB9" w:rsidRDefault="00557CBF" w:rsidP="00080DB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F5E6B" w:rsidRPr="00080DB9" w:rsidRDefault="008F5E6B" w:rsidP="00080DB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F5E6B" w:rsidRPr="00080DB9" w:rsidSect="00B81C5B">
      <w:footerReference w:type="default" r:id="rId12"/>
      <w:pgSz w:w="11906" w:h="16838"/>
      <w:pgMar w:top="1134" w:right="850" w:bottom="1134" w:left="1701" w:header="709" w:footer="709" w:gutter="0"/>
      <w:pgBorders w:offsetFrom="page">
        <w:top w:val="thinThickThinMediumGap" w:sz="24" w:space="24" w:color="5F497A" w:themeColor="accent4" w:themeShade="BF"/>
        <w:left w:val="thinThickThinMediumGap" w:sz="24" w:space="24" w:color="5F497A" w:themeColor="accent4" w:themeShade="BF"/>
        <w:bottom w:val="thinThickThinMediumGap" w:sz="24" w:space="24" w:color="5F497A" w:themeColor="accent4" w:themeShade="BF"/>
        <w:right w:val="thinThickThinMediumGap" w:sz="24" w:space="24" w:color="5F497A" w:themeColor="accent4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EA" w:rsidRDefault="00B12CEA" w:rsidP="00336DB3">
      <w:pPr>
        <w:spacing w:after="0" w:line="240" w:lineRule="auto"/>
      </w:pPr>
      <w:r>
        <w:separator/>
      </w:r>
    </w:p>
  </w:endnote>
  <w:endnote w:type="continuationSeparator" w:id="0">
    <w:p w:rsidR="00B12CEA" w:rsidRDefault="00B12CEA" w:rsidP="0033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FB1" w:rsidRDefault="00B4512D">
    <w:pPr>
      <w:pStyle w:val="ac"/>
      <w:jc w:val="right"/>
    </w:pPr>
    <w:r>
      <w:fldChar w:fldCharType="begin"/>
    </w:r>
    <w:r w:rsidR="00D14F28">
      <w:instrText xml:space="preserve"> PAGE   \* MERGEFORMAT </w:instrText>
    </w:r>
    <w:r>
      <w:fldChar w:fldCharType="separate"/>
    </w:r>
    <w:r w:rsidR="00080DB9">
      <w:rPr>
        <w:noProof/>
      </w:rPr>
      <w:t>4</w:t>
    </w:r>
    <w:r>
      <w:rPr>
        <w:noProof/>
      </w:rPr>
      <w:fldChar w:fldCharType="end"/>
    </w:r>
  </w:p>
  <w:p w:rsidR="00B17FB1" w:rsidRDefault="00B17FB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EA" w:rsidRDefault="00B12CEA" w:rsidP="00336DB3">
      <w:pPr>
        <w:spacing w:after="0" w:line="240" w:lineRule="auto"/>
      </w:pPr>
      <w:r>
        <w:separator/>
      </w:r>
    </w:p>
  </w:footnote>
  <w:footnote w:type="continuationSeparator" w:id="0">
    <w:p w:rsidR="00B12CEA" w:rsidRDefault="00B12CEA" w:rsidP="00336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28D9"/>
    <w:multiLevelType w:val="hybridMultilevel"/>
    <w:tmpl w:val="CEB22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30E6C"/>
    <w:multiLevelType w:val="hybridMultilevel"/>
    <w:tmpl w:val="E1FAD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571DB"/>
    <w:multiLevelType w:val="hybridMultilevel"/>
    <w:tmpl w:val="7F5C4D9C"/>
    <w:lvl w:ilvl="0" w:tplc="BFEE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5A0C134A">
      <w:numFmt w:val="none"/>
      <w:lvlText w:val=""/>
      <w:lvlJc w:val="left"/>
      <w:pPr>
        <w:tabs>
          <w:tab w:val="num" w:pos="360"/>
        </w:tabs>
      </w:pPr>
    </w:lvl>
    <w:lvl w:ilvl="2" w:tplc="3D789F38">
      <w:numFmt w:val="none"/>
      <w:lvlText w:val=""/>
      <w:lvlJc w:val="left"/>
      <w:pPr>
        <w:tabs>
          <w:tab w:val="num" w:pos="360"/>
        </w:tabs>
      </w:pPr>
    </w:lvl>
    <w:lvl w:ilvl="3" w:tplc="CDACFC78">
      <w:numFmt w:val="none"/>
      <w:lvlText w:val=""/>
      <w:lvlJc w:val="left"/>
      <w:pPr>
        <w:tabs>
          <w:tab w:val="num" w:pos="360"/>
        </w:tabs>
      </w:pPr>
    </w:lvl>
    <w:lvl w:ilvl="4" w:tplc="165E6B8A">
      <w:numFmt w:val="none"/>
      <w:lvlText w:val=""/>
      <w:lvlJc w:val="left"/>
      <w:pPr>
        <w:tabs>
          <w:tab w:val="num" w:pos="360"/>
        </w:tabs>
      </w:pPr>
    </w:lvl>
    <w:lvl w:ilvl="5" w:tplc="151EA6EA">
      <w:numFmt w:val="none"/>
      <w:lvlText w:val=""/>
      <w:lvlJc w:val="left"/>
      <w:pPr>
        <w:tabs>
          <w:tab w:val="num" w:pos="360"/>
        </w:tabs>
      </w:pPr>
    </w:lvl>
    <w:lvl w:ilvl="6" w:tplc="E2A44270">
      <w:numFmt w:val="none"/>
      <w:lvlText w:val=""/>
      <w:lvlJc w:val="left"/>
      <w:pPr>
        <w:tabs>
          <w:tab w:val="num" w:pos="360"/>
        </w:tabs>
      </w:pPr>
    </w:lvl>
    <w:lvl w:ilvl="7" w:tplc="385C97A4">
      <w:numFmt w:val="none"/>
      <w:lvlText w:val=""/>
      <w:lvlJc w:val="left"/>
      <w:pPr>
        <w:tabs>
          <w:tab w:val="num" w:pos="360"/>
        </w:tabs>
      </w:pPr>
    </w:lvl>
    <w:lvl w:ilvl="8" w:tplc="177E7F4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4686A24"/>
    <w:multiLevelType w:val="hybridMultilevel"/>
    <w:tmpl w:val="6240ABCA"/>
    <w:lvl w:ilvl="0" w:tplc="F0AEC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C22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FC5A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4CF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260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D2CE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E84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6E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8058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C63F9F"/>
    <w:multiLevelType w:val="multilevel"/>
    <w:tmpl w:val="D39CB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1337B"/>
    <w:multiLevelType w:val="hybridMultilevel"/>
    <w:tmpl w:val="4148DD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165550"/>
    <w:multiLevelType w:val="hybridMultilevel"/>
    <w:tmpl w:val="27C62B58"/>
    <w:lvl w:ilvl="0" w:tplc="2A7C495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64A8B"/>
    <w:multiLevelType w:val="hybridMultilevel"/>
    <w:tmpl w:val="1EB6AC5C"/>
    <w:lvl w:ilvl="0" w:tplc="CA9AEF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14650"/>
    <w:multiLevelType w:val="hybridMultilevel"/>
    <w:tmpl w:val="76703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E44823"/>
    <w:multiLevelType w:val="hybridMultilevel"/>
    <w:tmpl w:val="78BC2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D13C1"/>
    <w:multiLevelType w:val="hybridMultilevel"/>
    <w:tmpl w:val="858CF2F2"/>
    <w:lvl w:ilvl="0" w:tplc="DADCCB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52DD8"/>
    <w:multiLevelType w:val="hybridMultilevel"/>
    <w:tmpl w:val="F950249C"/>
    <w:lvl w:ilvl="0" w:tplc="DADCCB9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4CA51C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A86AD1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4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3CCCD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568466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42E36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52A68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832833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>
    <w:nsid w:val="696B0A8E"/>
    <w:multiLevelType w:val="hybridMultilevel"/>
    <w:tmpl w:val="A63CF8B2"/>
    <w:lvl w:ilvl="0" w:tplc="67186B7A">
      <w:start w:val="1"/>
      <w:numFmt w:val="upperRoman"/>
      <w:lvlText w:val="%1."/>
      <w:lvlJc w:val="left"/>
      <w:pPr>
        <w:ind w:left="30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6" w:hanging="360"/>
      </w:pPr>
    </w:lvl>
    <w:lvl w:ilvl="2" w:tplc="0419001B">
      <w:start w:val="1"/>
      <w:numFmt w:val="lowerRoman"/>
      <w:lvlText w:val="%3."/>
      <w:lvlJc w:val="right"/>
      <w:pPr>
        <w:ind w:left="1386" w:hanging="180"/>
      </w:pPr>
    </w:lvl>
    <w:lvl w:ilvl="3" w:tplc="0419000F">
      <w:start w:val="1"/>
      <w:numFmt w:val="decimal"/>
      <w:lvlText w:val="%4."/>
      <w:lvlJc w:val="left"/>
      <w:pPr>
        <w:ind w:left="2106" w:hanging="360"/>
      </w:pPr>
    </w:lvl>
    <w:lvl w:ilvl="4" w:tplc="04190019">
      <w:start w:val="1"/>
      <w:numFmt w:val="lowerLetter"/>
      <w:lvlText w:val="%5."/>
      <w:lvlJc w:val="left"/>
      <w:pPr>
        <w:ind w:left="2826" w:hanging="360"/>
      </w:pPr>
    </w:lvl>
    <w:lvl w:ilvl="5" w:tplc="0419001B">
      <w:start w:val="1"/>
      <w:numFmt w:val="lowerRoman"/>
      <w:lvlText w:val="%6."/>
      <w:lvlJc w:val="right"/>
      <w:pPr>
        <w:ind w:left="3546" w:hanging="180"/>
      </w:pPr>
    </w:lvl>
    <w:lvl w:ilvl="6" w:tplc="0419000F">
      <w:start w:val="1"/>
      <w:numFmt w:val="decimal"/>
      <w:lvlText w:val="%7."/>
      <w:lvlJc w:val="left"/>
      <w:pPr>
        <w:ind w:left="4266" w:hanging="360"/>
      </w:pPr>
    </w:lvl>
    <w:lvl w:ilvl="7" w:tplc="04190019">
      <w:start w:val="1"/>
      <w:numFmt w:val="lowerLetter"/>
      <w:lvlText w:val="%8."/>
      <w:lvlJc w:val="left"/>
      <w:pPr>
        <w:ind w:left="4986" w:hanging="360"/>
      </w:pPr>
    </w:lvl>
    <w:lvl w:ilvl="8" w:tplc="0419001B">
      <w:start w:val="1"/>
      <w:numFmt w:val="lowerRoman"/>
      <w:lvlText w:val="%9."/>
      <w:lvlJc w:val="right"/>
      <w:pPr>
        <w:ind w:left="5706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12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109BE"/>
    <w:rsid w:val="00010E23"/>
    <w:rsid w:val="0001697D"/>
    <w:rsid w:val="000177AA"/>
    <w:rsid w:val="00023603"/>
    <w:rsid w:val="000331B3"/>
    <w:rsid w:val="0003446F"/>
    <w:rsid w:val="0004301F"/>
    <w:rsid w:val="00045DFE"/>
    <w:rsid w:val="00046CF6"/>
    <w:rsid w:val="000515D5"/>
    <w:rsid w:val="0005609D"/>
    <w:rsid w:val="00072BD9"/>
    <w:rsid w:val="00080DB9"/>
    <w:rsid w:val="00082CCB"/>
    <w:rsid w:val="00095E89"/>
    <w:rsid w:val="000B39E3"/>
    <w:rsid w:val="000B5C16"/>
    <w:rsid w:val="000B746D"/>
    <w:rsid w:val="000B7C0C"/>
    <w:rsid w:val="000C42FA"/>
    <w:rsid w:val="00113238"/>
    <w:rsid w:val="00120DCD"/>
    <w:rsid w:val="001242B0"/>
    <w:rsid w:val="00134AB4"/>
    <w:rsid w:val="001854FF"/>
    <w:rsid w:val="00187E9D"/>
    <w:rsid w:val="001C040F"/>
    <w:rsid w:val="001E0A7D"/>
    <w:rsid w:val="001E150E"/>
    <w:rsid w:val="002015FA"/>
    <w:rsid w:val="0021050B"/>
    <w:rsid w:val="00220855"/>
    <w:rsid w:val="00226E19"/>
    <w:rsid w:val="002428EF"/>
    <w:rsid w:val="002439B3"/>
    <w:rsid w:val="00244EEA"/>
    <w:rsid w:val="00245B1D"/>
    <w:rsid w:val="00247123"/>
    <w:rsid w:val="0025158A"/>
    <w:rsid w:val="00255BE1"/>
    <w:rsid w:val="00262E7F"/>
    <w:rsid w:val="00264DBB"/>
    <w:rsid w:val="00267AEA"/>
    <w:rsid w:val="0028090D"/>
    <w:rsid w:val="002810AB"/>
    <w:rsid w:val="002B633A"/>
    <w:rsid w:val="002D0CA7"/>
    <w:rsid w:val="002E5E10"/>
    <w:rsid w:val="002F69ED"/>
    <w:rsid w:val="00310215"/>
    <w:rsid w:val="00320CAF"/>
    <w:rsid w:val="00336DB3"/>
    <w:rsid w:val="00343786"/>
    <w:rsid w:val="00360685"/>
    <w:rsid w:val="003628B7"/>
    <w:rsid w:val="00364C0F"/>
    <w:rsid w:val="0036618E"/>
    <w:rsid w:val="00370F52"/>
    <w:rsid w:val="0037175C"/>
    <w:rsid w:val="003739D6"/>
    <w:rsid w:val="00381925"/>
    <w:rsid w:val="0039152C"/>
    <w:rsid w:val="00391EA6"/>
    <w:rsid w:val="00393C67"/>
    <w:rsid w:val="003D4CB6"/>
    <w:rsid w:val="003E190D"/>
    <w:rsid w:val="003E21C2"/>
    <w:rsid w:val="003E327C"/>
    <w:rsid w:val="003E5C0C"/>
    <w:rsid w:val="003E70A8"/>
    <w:rsid w:val="003F30A6"/>
    <w:rsid w:val="003F3867"/>
    <w:rsid w:val="00401943"/>
    <w:rsid w:val="004035FE"/>
    <w:rsid w:val="00414179"/>
    <w:rsid w:val="0042462C"/>
    <w:rsid w:val="0043580F"/>
    <w:rsid w:val="00435ABF"/>
    <w:rsid w:val="00447D0E"/>
    <w:rsid w:val="00455B64"/>
    <w:rsid w:val="00467DDD"/>
    <w:rsid w:val="00473E92"/>
    <w:rsid w:val="00484D6B"/>
    <w:rsid w:val="00487DEA"/>
    <w:rsid w:val="00490C55"/>
    <w:rsid w:val="00492C54"/>
    <w:rsid w:val="00492CA2"/>
    <w:rsid w:val="004A3861"/>
    <w:rsid w:val="004A551B"/>
    <w:rsid w:val="004B3F3D"/>
    <w:rsid w:val="004C6633"/>
    <w:rsid w:val="004C6A84"/>
    <w:rsid w:val="004D541A"/>
    <w:rsid w:val="004E0D06"/>
    <w:rsid w:val="004E50CD"/>
    <w:rsid w:val="004E707D"/>
    <w:rsid w:val="004F205C"/>
    <w:rsid w:val="004F3A4B"/>
    <w:rsid w:val="004F62F1"/>
    <w:rsid w:val="005124AA"/>
    <w:rsid w:val="00516065"/>
    <w:rsid w:val="00517E80"/>
    <w:rsid w:val="0052131D"/>
    <w:rsid w:val="005220EA"/>
    <w:rsid w:val="00553379"/>
    <w:rsid w:val="00557CBF"/>
    <w:rsid w:val="00570F66"/>
    <w:rsid w:val="00571A68"/>
    <w:rsid w:val="00577AF6"/>
    <w:rsid w:val="00591FE6"/>
    <w:rsid w:val="0059328E"/>
    <w:rsid w:val="005D5BE7"/>
    <w:rsid w:val="005E6828"/>
    <w:rsid w:val="005E7546"/>
    <w:rsid w:val="005E7ABD"/>
    <w:rsid w:val="005F2C44"/>
    <w:rsid w:val="00600B5A"/>
    <w:rsid w:val="00604A9F"/>
    <w:rsid w:val="0060537E"/>
    <w:rsid w:val="00615E35"/>
    <w:rsid w:val="00625C0C"/>
    <w:rsid w:val="00627E52"/>
    <w:rsid w:val="00632984"/>
    <w:rsid w:val="006335D4"/>
    <w:rsid w:val="0064477A"/>
    <w:rsid w:val="006565C5"/>
    <w:rsid w:val="00657C3A"/>
    <w:rsid w:val="00686493"/>
    <w:rsid w:val="00690D20"/>
    <w:rsid w:val="00694D92"/>
    <w:rsid w:val="006B51A8"/>
    <w:rsid w:val="006C0AFD"/>
    <w:rsid w:val="006D5211"/>
    <w:rsid w:val="006D59A3"/>
    <w:rsid w:val="006E1A50"/>
    <w:rsid w:val="006E466C"/>
    <w:rsid w:val="006F429A"/>
    <w:rsid w:val="00706456"/>
    <w:rsid w:val="00715B93"/>
    <w:rsid w:val="0073326E"/>
    <w:rsid w:val="00745A65"/>
    <w:rsid w:val="00752D7E"/>
    <w:rsid w:val="00752E12"/>
    <w:rsid w:val="00770F3B"/>
    <w:rsid w:val="00782316"/>
    <w:rsid w:val="00786067"/>
    <w:rsid w:val="00786178"/>
    <w:rsid w:val="007934C5"/>
    <w:rsid w:val="007A1D07"/>
    <w:rsid w:val="007A3B60"/>
    <w:rsid w:val="007C2467"/>
    <w:rsid w:val="007D1CC7"/>
    <w:rsid w:val="007F20DA"/>
    <w:rsid w:val="007F5252"/>
    <w:rsid w:val="007F614F"/>
    <w:rsid w:val="007F70A2"/>
    <w:rsid w:val="00800B8A"/>
    <w:rsid w:val="008058A3"/>
    <w:rsid w:val="00816AF0"/>
    <w:rsid w:val="0082232E"/>
    <w:rsid w:val="00836300"/>
    <w:rsid w:val="00843FBA"/>
    <w:rsid w:val="0085013B"/>
    <w:rsid w:val="0087078F"/>
    <w:rsid w:val="00872175"/>
    <w:rsid w:val="00893EEE"/>
    <w:rsid w:val="00897D64"/>
    <w:rsid w:val="008A627F"/>
    <w:rsid w:val="008B4A02"/>
    <w:rsid w:val="008B5652"/>
    <w:rsid w:val="008B661A"/>
    <w:rsid w:val="008C02BC"/>
    <w:rsid w:val="008E5771"/>
    <w:rsid w:val="008F49CE"/>
    <w:rsid w:val="008F5E6B"/>
    <w:rsid w:val="008F674B"/>
    <w:rsid w:val="00906FC1"/>
    <w:rsid w:val="00915BB8"/>
    <w:rsid w:val="009214A1"/>
    <w:rsid w:val="00964DCE"/>
    <w:rsid w:val="0096771F"/>
    <w:rsid w:val="00972632"/>
    <w:rsid w:val="00980577"/>
    <w:rsid w:val="009912C2"/>
    <w:rsid w:val="00993407"/>
    <w:rsid w:val="00995507"/>
    <w:rsid w:val="00995A0D"/>
    <w:rsid w:val="009B55B3"/>
    <w:rsid w:val="009C20E5"/>
    <w:rsid w:val="009C2B65"/>
    <w:rsid w:val="00A055E2"/>
    <w:rsid w:val="00A218BC"/>
    <w:rsid w:val="00A22238"/>
    <w:rsid w:val="00A25215"/>
    <w:rsid w:val="00A34F78"/>
    <w:rsid w:val="00A3562B"/>
    <w:rsid w:val="00A420C2"/>
    <w:rsid w:val="00A5555C"/>
    <w:rsid w:val="00A60692"/>
    <w:rsid w:val="00A66F8F"/>
    <w:rsid w:val="00A70615"/>
    <w:rsid w:val="00A85FCC"/>
    <w:rsid w:val="00A86E85"/>
    <w:rsid w:val="00A92E95"/>
    <w:rsid w:val="00AB0524"/>
    <w:rsid w:val="00AB1474"/>
    <w:rsid w:val="00AB1E94"/>
    <w:rsid w:val="00AB3F4B"/>
    <w:rsid w:val="00AD0223"/>
    <w:rsid w:val="00AD488A"/>
    <w:rsid w:val="00AD6B6E"/>
    <w:rsid w:val="00AF6FF2"/>
    <w:rsid w:val="00B005D9"/>
    <w:rsid w:val="00B00F63"/>
    <w:rsid w:val="00B12CEA"/>
    <w:rsid w:val="00B17FB1"/>
    <w:rsid w:val="00B240EB"/>
    <w:rsid w:val="00B3667E"/>
    <w:rsid w:val="00B4512D"/>
    <w:rsid w:val="00B46048"/>
    <w:rsid w:val="00B50148"/>
    <w:rsid w:val="00B50745"/>
    <w:rsid w:val="00B54BB3"/>
    <w:rsid w:val="00B676D8"/>
    <w:rsid w:val="00B760B7"/>
    <w:rsid w:val="00B76D6D"/>
    <w:rsid w:val="00B81C5B"/>
    <w:rsid w:val="00B911C7"/>
    <w:rsid w:val="00BA65FA"/>
    <w:rsid w:val="00BA7065"/>
    <w:rsid w:val="00BB25EE"/>
    <w:rsid w:val="00BB3096"/>
    <w:rsid w:val="00BB3BF6"/>
    <w:rsid w:val="00BB568A"/>
    <w:rsid w:val="00BB71E8"/>
    <w:rsid w:val="00BC1086"/>
    <w:rsid w:val="00BD24DD"/>
    <w:rsid w:val="00BD3712"/>
    <w:rsid w:val="00BD512B"/>
    <w:rsid w:val="00BD751E"/>
    <w:rsid w:val="00BE4A46"/>
    <w:rsid w:val="00BF75BC"/>
    <w:rsid w:val="00C02997"/>
    <w:rsid w:val="00C13D81"/>
    <w:rsid w:val="00C20350"/>
    <w:rsid w:val="00C20ED3"/>
    <w:rsid w:val="00C304B9"/>
    <w:rsid w:val="00C315B8"/>
    <w:rsid w:val="00C3303F"/>
    <w:rsid w:val="00C347F0"/>
    <w:rsid w:val="00C470EC"/>
    <w:rsid w:val="00C56874"/>
    <w:rsid w:val="00C57A80"/>
    <w:rsid w:val="00C70053"/>
    <w:rsid w:val="00C74170"/>
    <w:rsid w:val="00C84C1F"/>
    <w:rsid w:val="00C86987"/>
    <w:rsid w:val="00CB756D"/>
    <w:rsid w:val="00CC6D23"/>
    <w:rsid w:val="00CD23F5"/>
    <w:rsid w:val="00D11A14"/>
    <w:rsid w:val="00D13B52"/>
    <w:rsid w:val="00D14F28"/>
    <w:rsid w:val="00D340B2"/>
    <w:rsid w:val="00D41D77"/>
    <w:rsid w:val="00D452B9"/>
    <w:rsid w:val="00D4538E"/>
    <w:rsid w:val="00D45D1A"/>
    <w:rsid w:val="00D54812"/>
    <w:rsid w:val="00D562B3"/>
    <w:rsid w:val="00D65A3E"/>
    <w:rsid w:val="00D77122"/>
    <w:rsid w:val="00D86E7C"/>
    <w:rsid w:val="00D91A92"/>
    <w:rsid w:val="00DA59B5"/>
    <w:rsid w:val="00DB1E14"/>
    <w:rsid w:val="00DB28F5"/>
    <w:rsid w:val="00DB7EA2"/>
    <w:rsid w:val="00DD6C9F"/>
    <w:rsid w:val="00DF5080"/>
    <w:rsid w:val="00DF6DB4"/>
    <w:rsid w:val="00E04906"/>
    <w:rsid w:val="00E1185C"/>
    <w:rsid w:val="00E20E50"/>
    <w:rsid w:val="00E231DE"/>
    <w:rsid w:val="00E30FAA"/>
    <w:rsid w:val="00E35777"/>
    <w:rsid w:val="00E36B89"/>
    <w:rsid w:val="00E36D73"/>
    <w:rsid w:val="00E45FF6"/>
    <w:rsid w:val="00E5608A"/>
    <w:rsid w:val="00E71D83"/>
    <w:rsid w:val="00EA5460"/>
    <w:rsid w:val="00EC6572"/>
    <w:rsid w:val="00EE520B"/>
    <w:rsid w:val="00EF4250"/>
    <w:rsid w:val="00F0347D"/>
    <w:rsid w:val="00F0527C"/>
    <w:rsid w:val="00F076CA"/>
    <w:rsid w:val="00F105C5"/>
    <w:rsid w:val="00F1424D"/>
    <w:rsid w:val="00F34CED"/>
    <w:rsid w:val="00F4132B"/>
    <w:rsid w:val="00F41731"/>
    <w:rsid w:val="00F418AA"/>
    <w:rsid w:val="00F41D42"/>
    <w:rsid w:val="00F44EEE"/>
    <w:rsid w:val="00F5421D"/>
    <w:rsid w:val="00F8083E"/>
    <w:rsid w:val="00F94A1D"/>
    <w:rsid w:val="00FA2447"/>
    <w:rsid w:val="00FA32B4"/>
    <w:rsid w:val="00FA7561"/>
    <w:rsid w:val="00FB1599"/>
    <w:rsid w:val="00FB286A"/>
    <w:rsid w:val="00FC29D1"/>
    <w:rsid w:val="00FC3E42"/>
    <w:rsid w:val="00FD3359"/>
    <w:rsid w:val="00FE4DF0"/>
    <w:rsid w:val="00FE5B83"/>
    <w:rsid w:val="00FF54E6"/>
    <w:rsid w:val="00FF7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5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603"/>
    <w:pPr>
      <w:keepNext/>
      <w:tabs>
        <w:tab w:val="left" w:pos="547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3603"/>
    <w:rPr>
      <w:rFonts w:ascii="Times New Roman" w:hAnsi="Times New Roman" w:cs="Times New Roman"/>
      <w:sz w:val="40"/>
      <w:szCs w:val="40"/>
      <w:lang w:eastAsia="ru-RU"/>
    </w:rPr>
  </w:style>
  <w:style w:type="paragraph" w:styleId="a3">
    <w:name w:val="List Paragraph"/>
    <w:basedOn w:val="a"/>
    <w:uiPriority w:val="34"/>
    <w:qFormat/>
    <w:rsid w:val="004E50CD"/>
    <w:pPr>
      <w:ind w:left="720"/>
    </w:pPr>
  </w:style>
  <w:style w:type="character" w:styleId="a4">
    <w:name w:val="Hyperlink"/>
    <w:basedOn w:val="a0"/>
    <w:uiPriority w:val="99"/>
    <w:rsid w:val="00435ABF"/>
    <w:rPr>
      <w:color w:val="0000FF"/>
      <w:u w:val="single"/>
    </w:rPr>
  </w:style>
  <w:style w:type="paragraph" w:styleId="a5">
    <w:name w:val="Normal (Web)"/>
    <w:basedOn w:val="a"/>
    <w:uiPriority w:val="99"/>
    <w:rsid w:val="00391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"/>
    <w:basedOn w:val="a0"/>
    <w:uiPriority w:val="99"/>
    <w:rsid w:val="00A34F78"/>
  </w:style>
  <w:style w:type="paragraph" w:styleId="a6">
    <w:name w:val="Balloon Text"/>
    <w:basedOn w:val="a"/>
    <w:link w:val="a7"/>
    <w:uiPriority w:val="99"/>
    <w:semiHidden/>
    <w:rsid w:val="00A3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34F78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F205C"/>
    <w:rPr>
      <w:rFonts w:eastAsia="Times New Roman" w:cs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4F205C"/>
    <w:rPr>
      <w:rFonts w:eastAsia="Times New Roman" w:cs="Calibri"/>
      <w:sz w:val="22"/>
      <w:szCs w:val="22"/>
      <w:lang w:val="ru-RU" w:eastAsia="en-US" w:bidi="ar-SA"/>
    </w:rPr>
  </w:style>
  <w:style w:type="paragraph" w:styleId="aa">
    <w:name w:val="header"/>
    <w:basedOn w:val="a"/>
    <w:link w:val="ab"/>
    <w:uiPriority w:val="99"/>
    <w:rsid w:val="00336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36DB3"/>
  </w:style>
  <w:style w:type="paragraph" w:styleId="ac">
    <w:name w:val="footer"/>
    <w:basedOn w:val="a"/>
    <w:link w:val="ad"/>
    <w:uiPriority w:val="99"/>
    <w:rsid w:val="00336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336DB3"/>
  </w:style>
  <w:style w:type="paragraph" w:customStyle="1" w:styleId="headpubl">
    <w:name w:val="head_publ"/>
    <w:basedOn w:val="a"/>
    <w:uiPriority w:val="99"/>
    <w:rsid w:val="00906FC1"/>
    <w:pPr>
      <w:spacing w:after="15" w:line="240" w:lineRule="auto"/>
      <w:ind w:left="15" w:right="15"/>
      <w:jc w:val="both"/>
    </w:pPr>
    <w:rPr>
      <w:rFonts w:ascii="Times New Roman" w:eastAsia="Times New Roman" w:hAnsi="Times New Roman" w:cs="Times New Roman"/>
      <w:b/>
      <w:bCs/>
      <w:color w:val="054B91"/>
      <w:sz w:val="26"/>
      <w:szCs w:val="26"/>
      <w:lang w:eastAsia="ru-RU"/>
    </w:rPr>
  </w:style>
  <w:style w:type="character" w:customStyle="1" w:styleId="nav2">
    <w:name w:val="nav2"/>
    <w:basedOn w:val="a0"/>
    <w:uiPriority w:val="99"/>
    <w:rsid w:val="00906FC1"/>
    <w:rPr>
      <w:rFonts w:ascii="Verdana" w:hAnsi="Verdana" w:cs="Verdana"/>
      <w:sz w:val="19"/>
      <w:szCs w:val="19"/>
      <w:u w:val="none"/>
      <w:effect w:val="none"/>
    </w:rPr>
  </w:style>
  <w:style w:type="character" w:customStyle="1" w:styleId="maintext1">
    <w:name w:val="maintext1"/>
    <w:basedOn w:val="a0"/>
    <w:uiPriority w:val="99"/>
    <w:rsid w:val="00906FC1"/>
    <w:rPr>
      <w:rFonts w:ascii="Verdana" w:hAnsi="Verdana" w:cs="Verdana"/>
      <w:color w:val="auto"/>
      <w:sz w:val="20"/>
      <w:szCs w:val="20"/>
    </w:rPr>
  </w:style>
  <w:style w:type="character" w:customStyle="1" w:styleId="text21">
    <w:name w:val="text21"/>
    <w:basedOn w:val="a0"/>
    <w:uiPriority w:val="99"/>
    <w:rsid w:val="00AB1474"/>
    <w:rPr>
      <w:rFonts w:ascii="Arial" w:hAnsi="Arial" w:cs="Arial"/>
      <w:color w:val="000000"/>
      <w:sz w:val="18"/>
      <w:szCs w:val="18"/>
    </w:rPr>
  </w:style>
  <w:style w:type="character" w:customStyle="1" w:styleId="text1">
    <w:name w:val="text1"/>
    <w:basedOn w:val="a0"/>
    <w:uiPriority w:val="99"/>
    <w:rsid w:val="008A627F"/>
    <w:rPr>
      <w:rFonts w:ascii="Arial" w:hAnsi="Arial" w:cs="Arial"/>
      <w:color w:val="auto"/>
      <w:sz w:val="18"/>
      <w:szCs w:val="18"/>
    </w:rPr>
  </w:style>
  <w:style w:type="paragraph" w:customStyle="1" w:styleId="42DBC22A912542009C8103FC5727C064">
    <w:name w:val="42DBC22A912542009C8103FC5727C064"/>
    <w:uiPriority w:val="99"/>
    <w:rsid w:val="00343786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table" w:styleId="ae">
    <w:name w:val="Table Grid"/>
    <w:basedOn w:val="a1"/>
    <w:locked/>
    <w:rsid w:val="00187E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-margin">
    <w:name w:val="uk-margin"/>
    <w:basedOn w:val="a"/>
    <w:rsid w:val="00D14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locked/>
    <w:rsid w:val="009726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rsid w:val="009726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pple-converted-space">
    <w:name w:val="apple-converted-space"/>
    <w:basedOn w:val="a0"/>
    <w:rsid w:val="00972632"/>
  </w:style>
  <w:style w:type="character" w:styleId="af1">
    <w:name w:val="Strong"/>
    <w:basedOn w:val="a0"/>
    <w:qFormat/>
    <w:locked/>
    <w:rsid w:val="00262E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5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603"/>
    <w:pPr>
      <w:keepNext/>
      <w:tabs>
        <w:tab w:val="left" w:pos="547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3603"/>
    <w:rPr>
      <w:rFonts w:ascii="Times New Roman" w:hAnsi="Times New Roman" w:cs="Times New Roman"/>
      <w:sz w:val="40"/>
      <w:szCs w:val="40"/>
      <w:lang w:eastAsia="ru-RU"/>
    </w:rPr>
  </w:style>
  <w:style w:type="paragraph" w:styleId="a3">
    <w:name w:val="List Paragraph"/>
    <w:basedOn w:val="a"/>
    <w:uiPriority w:val="34"/>
    <w:qFormat/>
    <w:rsid w:val="004E50CD"/>
    <w:pPr>
      <w:ind w:left="720"/>
    </w:pPr>
  </w:style>
  <w:style w:type="character" w:styleId="a4">
    <w:name w:val="Hyperlink"/>
    <w:basedOn w:val="a0"/>
    <w:uiPriority w:val="99"/>
    <w:rsid w:val="00435ABF"/>
    <w:rPr>
      <w:color w:val="0000FF"/>
      <w:u w:val="single"/>
    </w:rPr>
  </w:style>
  <w:style w:type="paragraph" w:styleId="a5">
    <w:name w:val="Normal (Web)"/>
    <w:basedOn w:val="a"/>
    <w:uiPriority w:val="99"/>
    <w:rsid w:val="00391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"/>
    <w:basedOn w:val="a0"/>
    <w:uiPriority w:val="99"/>
    <w:rsid w:val="00A34F78"/>
  </w:style>
  <w:style w:type="paragraph" w:styleId="a6">
    <w:name w:val="Balloon Text"/>
    <w:basedOn w:val="a"/>
    <w:link w:val="a7"/>
    <w:uiPriority w:val="99"/>
    <w:semiHidden/>
    <w:rsid w:val="00A3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34F78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F205C"/>
    <w:rPr>
      <w:rFonts w:eastAsia="Times New Roman" w:cs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4F205C"/>
    <w:rPr>
      <w:rFonts w:eastAsia="Times New Roman" w:cs="Calibri"/>
      <w:sz w:val="22"/>
      <w:szCs w:val="22"/>
      <w:lang w:val="ru-RU" w:eastAsia="en-US" w:bidi="ar-SA"/>
    </w:rPr>
  </w:style>
  <w:style w:type="paragraph" w:styleId="aa">
    <w:name w:val="header"/>
    <w:basedOn w:val="a"/>
    <w:link w:val="ab"/>
    <w:uiPriority w:val="99"/>
    <w:rsid w:val="00336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36DB3"/>
  </w:style>
  <w:style w:type="paragraph" w:styleId="ac">
    <w:name w:val="footer"/>
    <w:basedOn w:val="a"/>
    <w:link w:val="ad"/>
    <w:uiPriority w:val="99"/>
    <w:rsid w:val="00336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336DB3"/>
  </w:style>
  <w:style w:type="paragraph" w:customStyle="1" w:styleId="headpubl">
    <w:name w:val="head_publ"/>
    <w:basedOn w:val="a"/>
    <w:uiPriority w:val="99"/>
    <w:rsid w:val="00906FC1"/>
    <w:pPr>
      <w:spacing w:after="15" w:line="240" w:lineRule="auto"/>
      <w:ind w:left="15" w:right="15"/>
      <w:jc w:val="both"/>
    </w:pPr>
    <w:rPr>
      <w:rFonts w:ascii="Times New Roman" w:eastAsia="Times New Roman" w:hAnsi="Times New Roman" w:cs="Times New Roman"/>
      <w:b/>
      <w:bCs/>
      <w:color w:val="054B91"/>
      <w:sz w:val="26"/>
      <w:szCs w:val="26"/>
      <w:lang w:eastAsia="ru-RU"/>
    </w:rPr>
  </w:style>
  <w:style w:type="character" w:customStyle="1" w:styleId="nav2">
    <w:name w:val="nav2"/>
    <w:basedOn w:val="a0"/>
    <w:uiPriority w:val="99"/>
    <w:rsid w:val="00906FC1"/>
    <w:rPr>
      <w:rFonts w:ascii="Verdana" w:hAnsi="Verdana" w:cs="Verdana"/>
      <w:sz w:val="19"/>
      <w:szCs w:val="19"/>
      <w:u w:val="none"/>
      <w:effect w:val="none"/>
    </w:rPr>
  </w:style>
  <w:style w:type="character" w:customStyle="1" w:styleId="maintext1">
    <w:name w:val="maintext1"/>
    <w:basedOn w:val="a0"/>
    <w:uiPriority w:val="99"/>
    <w:rsid w:val="00906FC1"/>
    <w:rPr>
      <w:rFonts w:ascii="Verdana" w:hAnsi="Verdana" w:cs="Verdana"/>
      <w:color w:val="auto"/>
      <w:sz w:val="20"/>
      <w:szCs w:val="20"/>
    </w:rPr>
  </w:style>
  <w:style w:type="character" w:customStyle="1" w:styleId="text21">
    <w:name w:val="text21"/>
    <w:basedOn w:val="a0"/>
    <w:uiPriority w:val="99"/>
    <w:rsid w:val="00AB1474"/>
    <w:rPr>
      <w:rFonts w:ascii="Arial" w:hAnsi="Arial" w:cs="Arial"/>
      <w:color w:val="000000"/>
      <w:sz w:val="18"/>
      <w:szCs w:val="18"/>
    </w:rPr>
  </w:style>
  <w:style w:type="character" w:customStyle="1" w:styleId="text1">
    <w:name w:val="text1"/>
    <w:basedOn w:val="a0"/>
    <w:uiPriority w:val="99"/>
    <w:rsid w:val="008A627F"/>
    <w:rPr>
      <w:rFonts w:ascii="Arial" w:hAnsi="Arial" w:cs="Arial"/>
      <w:color w:val="auto"/>
      <w:sz w:val="18"/>
      <w:szCs w:val="18"/>
    </w:rPr>
  </w:style>
  <w:style w:type="paragraph" w:customStyle="1" w:styleId="42DBC22A912542009C8103FC5727C064">
    <w:name w:val="42DBC22A912542009C8103FC5727C064"/>
    <w:uiPriority w:val="99"/>
    <w:rsid w:val="00343786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table" w:styleId="ae">
    <w:name w:val="Table Grid"/>
    <w:basedOn w:val="a1"/>
    <w:locked/>
    <w:rsid w:val="00187E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-margin">
    <w:name w:val="uk-margin"/>
    <w:basedOn w:val="a"/>
    <w:rsid w:val="00D14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locked/>
    <w:rsid w:val="009726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rsid w:val="009726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pple-converted-space">
    <w:name w:val="apple-converted-space"/>
    <w:basedOn w:val="a0"/>
    <w:rsid w:val="00972632"/>
  </w:style>
  <w:style w:type="character" w:styleId="af1">
    <w:name w:val="Strong"/>
    <w:basedOn w:val="a0"/>
    <w:qFormat/>
    <w:locked/>
    <w:rsid w:val="00262E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9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0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05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0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doc285561874_437178521?hash=64b4657f36aa0296ea&amp;dl=f0645e30a3a0f8187c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esolventa.ru/demo/training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urok.ru/ru/school/geometry/8-klass/povtorenie-kursa-geometrii-8-go-klassa/primenenie-podobiya-k-dokazatelstvu-teorem-i-resheniyu-zada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CDD31-928E-42F8-A85A-4C74B886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714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чём говорит моя икона?</vt:lpstr>
    </vt:vector>
  </TitlesOfParts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чём говорит моя икона?</dc:title>
  <dc:creator>HOME</dc:creator>
  <cp:lastModifiedBy>k214ni</cp:lastModifiedBy>
  <cp:revision>5</cp:revision>
  <cp:lastPrinted>2012-01-22T03:53:00Z</cp:lastPrinted>
  <dcterms:created xsi:type="dcterms:W3CDTF">2016-02-29T08:30:00Z</dcterms:created>
  <dcterms:modified xsi:type="dcterms:W3CDTF">2016-02-29T09:35:00Z</dcterms:modified>
</cp:coreProperties>
</file>